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8343"/>
      </w:tblGrid>
      <w:tr w:rsidR="00C418C9" w:rsidRPr="00932F68" w14:paraId="0405CD9F" w14:textId="77777777" w:rsidTr="007D7757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</w:tcPr>
          <w:p w14:paraId="5C748B19" w14:textId="34B4B990" w:rsidR="00126515" w:rsidRPr="00932F68" w:rsidRDefault="00126515" w:rsidP="007D7757">
            <w:pPr>
              <w:tabs>
                <w:tab w:val="center" w:pos="4536"/>
                <w:tab w:val="right" w:pos="9072"/>
              </w:tabs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 w:rsidRPr="00932F68"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M</w:t>
            </w:r>
            <w:r w:rsidR="00D721AF"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1</w:t>
            </w:r>
            <w:r w:rsidR="00BC3CB6"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2</w:t>
            </w:r>
            <w:r w:rsidRPr="00932F68"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 xml:space="preserve">  </w:t>
            </w:r>
          </w:p>
        </w:tc>
        <w:tc>
          <w:tcPr>
            <w:tcW w:w="8708" w:type="dxa"/>
            <w:vAlign w:val="center"/>
          </w:tcPr>
          <w:p w14:paraId="7E092ACD" w14:textId="70984514" w:rsidR="00126515" w:rsidRPr="00932F68" w:rsidRDefault="00BC3CB6" w:rsidP="007D7757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>Symbolkarten</w:t>
            </w:r>
          </w:p>
          <w:p w14:paraId="40BBE9D1" w14:textId="592ABCB9" w:rsidR="00126515" w:rsidRPr="00932F68" w:rsidRDefault="00D721AF" w:rsidP="00D721AF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color w:val="404040" w:themeColor="text1" w:themeTint="BF"/>
                <w:sz w:val="18"/>
              </w:rPr>
            </w:pPr>
            <w:r>
              <w:rPr>
                <w:rFonts w:ascii="Arial" w:hAnsi="Arial" w:cs="Segoe UI"/>
                <w:color w:val="404040" w:themeColor="text1" w:themeTint="BF"/>
                <w:sz w:val="18"/>
              </w:rPr>
              <w:t>UE „Blicke hinter den Vorhang“</w:t>
            </w:r>
            <w:r w:rsidR="00126515" w:rsidRPr="00932F68">
              <w:rPr>
                <w:rFonts w:ascii="Arial" w:hAnsi="Arial" w:cs="Segoe UI"/>
                <w:color w:val="404040" w:themeColor="text1" w:themeTint="BF"/>
                <w:sz w:val="18"/>
              </w:rPr>
              <w:t xml:space="preserve"> | </w:t>
            </w:r>
            <w:r>
              <w:rPr>
                <w:rFonts w:ascii="Arial" w:hAnsi="Arial" w:cs="Segoe UI"/>
                <w:color w:val="404040" w:themeColor="text1" w:themeTint="BF"/>
                <w:sz w:val="18"/>
              </w:rPr>
              <w:t>GS</w:t>
            </w:r>
            <w:r w:rsidR="00126515">
              <w:rPr>
                <w:rFonts w:ascii="Arial" w:hAnsi="Arial" w:cs="Segoe UI"/>
                <w:color w:val="404040" w:themeColor="text1" w:themeTint="BF"/>
                <w:sz w:val="18"/>
              </w:rPr>
              <w:t xml:space="preserve"> </w:t>
            </w:r>
            <w:r w:rsidR="00126515" w:rsidRPr="00932F68">
              <w:rPr>
                <w:rFonts w:ascii="Arial" w:hAnsi="Arial" w:cs="Segoe UI"/>
                <w:color w:val="404040" w:themeColor="text1" w:themeTint="BF"/>
                <w:sz w:val="18"/>
              </w:rPr>
              <w:t xml:space="preserve">| </w:t>
            </w:r>
            <w:r>
              <w:rPr>
                <w:rFonts w:ascii="Arial" w:hAnsi="Arial" w:cs="Segoe UI"/>
                <w:color w:val="404040" w:themeColor="text1" w:themeTint="BF"/>
                <w:sz w:val="18"/>
              </w:rPr>
              <w:t>M. Steinkühler</w:t>
            </w:r>
          </w:p>
        </w:tc>
      </w:tr>
    </w:tbl>
    <w:p w14:paraId="6DAE064E" w14:textId="0ADD2920" w:rsidR="00061807" w:rsidRDefault="00061807"/>
    <w:p w14:paraId="621FF977" w14:textId="56FF332F" w:rsidR="003764DB" w:rsidRDefault="003764DB">
      <w:r>
        <w:rPr>
          <w:rFonts w:eastAsiaTheme="minorEastAsia"/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7D8E0C3C" wp14:editId="4D7865B0">
            <wp:simplePos x="0" y="0"/>
            <wp:positionH relativeFrom="column">
              <wp:posOffset>147955</wp:posOffset>
            </wp:positionH>
            <wp:positionV relativeFrom="paragraph">
              <wp:posOffset>3009900</wp:posOffset>
            </wp:positionV>
            <wp:extent cx="2476500" cy="1889125"/>
            <wp:effectExtent l="133350" t="114300" r="152400" b="16827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89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67CED64D" wp14:editId="05003333">
            <wp:simplePos x="0" y="0"/>
            <wp:positionH relativeFrom="column">
              <wp:posOffset>3905250</wp:posOffset>
            </wp:positionH>
            <wp:positionV relativeFrom="paragraph">
              <wp:posOffset>171450</wp:posOffset>
            </wp:positionV>
            <wp:extent cx="1539240" cy="2519680"/>
            <wp:effectExtent l="133350" t="114300" r="137160" b="16637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ende Händ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774751B" wp14:editId="29BD7423">
            <wp:simplePos x="0" y="0"/>
            <wp:positionH relativeFrom="column">
              <wp:posOffset>147955</wp:posOffset>
            </wp:positionH>
            <wp:positionV relativeFrom="paragraph">
              <wp:posOffset>28575</wp:posOffset>
            </wp:positionV>
            <wp:extent cx="2617470" cy="1857375"/>
            <wp:effectExtent l="133350" t="114300" r="144780" b="16192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 2_Taub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E53CF71" wp14:editId="4049CF4F">
            <wp:simplePos x="0" y="0"/>
            <wp:positionH relativeFrom="column">
              <wp:posOffset>109220</wp:posOffset>
            </wp:positionH>
            <wp:positionV relativeFrom="paragraph">
              <wp:posOffset>5876925</wp:posOffset>
            </wp:positionV>
            <wp:extent cx="2520315" cy="2109470"/>
            <wp:effectExtent l="133350" t="114300" r="146685" b="15748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09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A1407" w14:textId="77777777" w:rsidR="003764DB" w:rsidRPr="003764DB" w:rsidRDefault="003764DB" w:rsidP="003764DB"/>
    <w:p w14:paraId="7F1925C9" w14:textId="77777777" w:rsidR="003764DB" w:rsidRPr="003764DB" w:rsidRDefault="003764DB" w:rsidP="003764DB"/>
    <w:p w14:paraId="53830DD2" w14:textId="77777777" w:rsidR="003764DB" w:rsidRPr="003764DB" w:rsidRDefault="003764DB" w:rsidP="003764DB"/>
    <w:p w14:paraId="132C414C" w14:textId="77777777" w:rsidR="003764DB" w:rsidRPr="003764DB" w:rsidRDefault="003764DB" w:rsidP="003764DB"/>
    <w:p w14:paraId="3F7ABBB7" w14:textId="77777777" w:rsidR="003764DB" w:rsidRPr="003764DB" w:rsidRDefault="003764DB" w:rsidP="003764DB"/>
    <w:p w14:paraId="6BCF595B" w14:textId="77777777" w:rsidR="003764DB" w:rsidRPr="003764DB" w:rsidRDefault="003764DB" w:rsidP="003764DB"/>
    <w:p w14:paraId="0613DB26" w14:textId="77777777" w:rsidR="003764DB" w:rsidRPr="003764DB" w:rsidRDefault="003764DB" w:rsidP="003764DB"/>
    <w:p w14:paraId="7CCE3990" w14:textId="77777777" w:rsidR="003764DB" w:rsidRPr="003764DB" w:rsidRDefault="003764DB" w:rsidP="003764DB"/>
    <w:p w14:paraId="5A01E8A8" w14:textId="77777777" w:rsidR="003764DB" w:rsidRPr="003764DB" w:rsidRDefault="003764DB" w:rsidP="003764DB"/>
    <w:p w14:paraId="4816F947" w14:textId="77777777" w:rsidR="003764DB" w:rsidRPr="003764DB" w:rsidRDefault="003764DB" w:rsidP="003764DB"/>
    <w:p w14:paraId="48C9039D" w14:textId="77777777" w:rsidR="003764DB" w:rsidRPr="003764DB" w:rsidRDefault="003764DB" w:rsidP="003764DB"/>
    <w:p w14:paraId="297E693A" w14:textId="77777777" w:rsidR="003764DB" w:rsidRPr="003764DB" w:rsidRDefault="003764DB" w:rsidP="003764DB"/>
    <w:p w14:paraId="6181039E" w14:textId="77777777" w:rsidR="003764DB" w:rsidRPr="003764DB" w:rsidRDefault="003764DB" w:rsidP="003764DB"/>
    <w:p w14:paraId="72D2632F" w14:textId="77777777" w:rsidR="003764DB" w:rsidRPr="003764DB" w:rsidRDefault="003764DB" w:rsidP="003764DB"/>
    <w:p w14:paraId="41EC33AE" w14:textId="77777777" w:rsidR="003764DB" w:rsidRPr="003764DB" w:rsidRDefault="003764DB" w:rsidP="003764DB"/>
    <w:p w14:paraId="175B7954" w14:textId="028768D9" w:rsidR="003764DB" w:rsidRPr="003764DB" w:rsidRDefault="003764DB" w:rsidP="003764DB">
      <w:pPr>
        <w:jc w:val="center"/>
      </w:pPr>
      <w:r w:rsidRPr="003764DB">
        <w:rPr>
          <w:rFonts w:eastAsiaTheme="minorEastAsi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E0E79" wp14:editId="3F0DEFEE">
                <wp:simplePos x="0" y="0"/>
                <wp:positionH relativeFrom="column">
                  <wp:posOffset>543560</wp:posOffset>
                </wp:positionH>
                <wp:positionV relativeFrom="paragraph">
                  <wp:posOffset>2015490</wp:posOffset>
                </wp:positionV>
                <wp:extent cx="2352675" cy="438150"/>
                <wp:effectExtent l="0" t="0" r="28575" b="1905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48AF19" w14:textId="77777777" w:rsidR="003764DB" w:rsidRDefault="003764DB" w:rsidP="003764DB">
                            <w:bookmarkStart w:id="0" w:name="_GoBack"/>
                            <w:r>
                              <w:t xml:space="preserve">Alle Abb.: Rebecca Meyer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42.8pt;margin-top:158.7pt;width:185.25pt;height:3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" fillcolor="window" strokecolor="#4f81bd" strokeweight="1pt">
                <v:textbox>
                  <w:txbxContent>
                    <w:p w14:paraId="6848AF19" w14:textId="77777777" w:rsidR="003764DB" w:rsidRDefault="003764DB" w:rsidP="003764DB">
                      <w:bookmarkStart w:id="1" w:name="_GoBack"/>
                      <w:r>
                        <w:t xml:space="preserve">Alle Abb.: Rebecca Meyer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764DB" w:rsidRPr="003764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515"/>
    <w:rsid w:val="00061807"/>
    <w:rsid w:val="00126515"/>
    <w:rsid w:val="00353EA8"/>
    <w:rsid w:val="003764DB"/>
    <w:rsid w:val="00595DAB"/>
    <w:rsid w:val="005F0136"/>
    <w:rsid w:val="00601324"/>
    <w:rsid w:val="007857F9"/>
    <w:rsid w:val="007C2802"/>
    <w:rsid w:val="0086646E"/>
    <w:rsid w:val="00B04B1E"/>
    <w:rsid w:val="00BB75E4"/>
    <w:rsid w:val="00BC3CB6"/>
    <w:rsid w:val="00C418C9"/>
    <w:rsid w:val="00CA6A5C"/>
    <w:rsid w:val="00D721AF"/>
    <w:rsid w:val="00D7647E"/>
    <w:rsid w:val="00E9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A46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651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26515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651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26515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FQENHAJUXFP4-1370465614-2326</_dlc_DocId>
    <_dlc_DocIdUrl xmlns="49dba519-dfa3-43e0-9cb3-83f4fce6e253">
      <Url>http://intranet/bereiche/RPI/Impulse/_layouts/DocIdRedir.aspx?ID=FQENHAJUXFP4-1370465614-2326</Url>
      <Description>FQENHAJUXFP4-1370465614-2326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5DEE4937787148B7BCC1264F73D4D0" ma:contentTypeVersion="1" ma:contentTypeDescription="Ein neues Dokument erstellen." ma:contentTypeScope="" ma:versionID="de576aa72a0d5a8eabacb2856d4a338c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f957c6e081d403b32c46e3087898d7e3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19CEDBB-B7A5-428E-A247-25BA423FBE4D}">
  <ds:schemaRefs>
    <ds:schemaRef ds:uri="49dba519-dfa3-43e0-9cb3-83f4fce6e253"/>
    <ds:schemaRef ds:uri="http://schemas.openxmlformats.org/package/2006/metadata/core-properties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84A11A8-B805-4320-B77B-CE87DBF364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E7558-CB06-47BA-B6C7-E53BEA0C72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94F89D-A444-4852-B28C-4EF1C3143A5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Hofmann-Driesch, Nadine</dc:creator>
  <cp:lastModifiedBy>Hofmann-Driesch, Nadine</cp:lastModifiedBy>
  <cp:revision>3</cp:revision>
  <dcterms:created xsi:type="dcterms:W3CDTF">2018-03-14T12:38:00Z</dcterms:created>
  <dcterms:modified xsi:type="dcterms:W3CDTF">2018-03-15T15:45:00Z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0x010100B25DEE4937787148B7BCC1264F73D4D0</vt:lpwstr>
  </property>
  <property fmtid="{D5CDD505-2E9C-101B-9397-08002B2CF9AE}" pid="3" name="_dlc_DocIdItemGuid">
    <vt:lpwstr>e8d462e1-f740-41df-9c5a-6400cb958872</vt:lpwstr>
  </property>
</Properties>
</file>