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988BF" w14:textId="77777777" w:rsidR="00640DD9" w:rsidRDefault="00EE6F33" w:rsidP="008E1A89">
      <w:r w:rsidRPr="00EE6F33">
        <w:rPr>
          <w:noProof/>
        </w:rPr>
        <w:drawing>
          <wp:inline distT="0" distB="0" distL="0" distR="0" wp14:anchorId="0C0B3EDA" wp14:editId="2676F89B">
            <wp:extent cx="3002262" cy="3271562"/>
            <wp:effectExtent l="0" t="1587" r="6667" b="6668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19646" cy="329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A89" w:rsidRPr="00EE6F33">
        <w:rPr>
          <w:noProof/>
        </w:rPr>
        <w:drawing>
          <wp:inline distT="0" distB="0" distL="0" distR="0" wp14:anchorId="657E8240" wp14:editId="4157B295">
            <wp:extent cx="2967313" cy="3233479"/>
            <wp:effectExtent l="0" t="0" r="508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82393" cy="324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A89" w:rsidRPr="00EE6F33">
        <w:rPr>
          <w:noProof/>
        </w:rPr>
        <w:drawing>
          <wp:inline distT="0" distB="0" distL="0" distR="0" wp14:anchorId="5C6AD618" wp14:editId="09A43A01">
            <wp:extent cx="3073419" cy="3349102"/>
            <wp:effectExtent l="0" t="4445" r="8255" b="825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87853" cy="336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A89" w:rsidRPr="00EE6F33">
        <w:rPr>
          <w:noProof/>
        </w:rPr>
        <w:drawing>
          <wp:inline distT="0" distB="0" distL="0" distR="0" wp14:anchorId="7C51DF53" wp14:editId="6BF15E5F">
            <wp:extent cx="3073419" cy="3349102"/>
            <wp:effectExtent l="0" t="4445" r="8255" b="825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87853" cy="336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A89" w:rsidRPr="00EE6F33">
        <w:rPr>
          <w:noProof/>
        </w:rPr>
        <w:drawing>
          <wp:inline distT="0" distB="0" distL="0" distR="0" wp14:anchorId="25BE6005" wp14:editId="13765CE3">
            <wp:extent cx="3073419" cy="3349102"/>
            <wp:effectExtent l="0" t="4445" r="8255" b="825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87853" cy="336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E1A89" w:rsidRPr="00EE6F33">
        <w:rPr>
          <w:noProof/>
        </w:rPr>
        <w:drawing>
          <wp:inline distT="0" distB="0" distL="0" distR="0" wp14:anchorId="3ED6255D" wp14:editId="386443C4">
            <wp:extent cx="3073419" cy="3349102"/>
            <wp:effectExtent l="0" t="4445" r="8255" b="825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87853" cy="336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0DD9" w:rsidSect="008E1A89">
      <w:pgSz w:w="16838" w:h="11906" w:orient="landscape"/>
      <w:pgMar w:top="993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F33"/>
    <w:rsid w:val="00640DD9"/>
    <w:rsid w:val="008E1A89"/>
    <w:rsid w:val="00EE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1AD6"/>
  <w15:chartTrackingRefBased/>
  <w15:docId w15:val="{2D7B73DD-4A77-4E16-B0BF-58B07960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76720A132164A9C7952DEBA1533DB" ma:contentTypeVersion="1" ma:contentTypeDescription="Ein neues Dokument erstellen." ma:contentTypeScope="" ma:versionID="814572ee4e4e6c9d7244e8392e5dc85f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9dba519-dfa3-43e0-9cb3-83f4fce6e253">FQENHAJUXFP4-1382147635-5493</_dlc_DocId>
    <_dlc_DocIdUrl xmlns="49dba519-dfa3-43e0-9cb3-83f4fce6e253">
      <Url>http://intranet/bereiche/RPI/RPI_Mainz/_layouts/15/DocIdRedir.aspx?ID=FQENHAJUXFP4-1382147635-5493</Url>
      <Description>FQENHAJUXFP4-1382147635-5493</Description>
    </_dlc_DocIdUrl>
  </documentManagement>
</p:properties>
</file>

<file path=customXml/itemProps1.xml><?xml version="1.0" encoding="utf-8"?>
<ds:datastoreItem xmlns:ds="http://schemas.openxmlformats.org/officeDocument/2006/customXml" ds:itemID="{8AD72F87-E383-47C7-BF4A-EF3EC2AE6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B9F8F3-CE10-42F8-8202-8CB6ABD78E8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91D8FCE-9D36-4F2A-AB0F-1132DA0F69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D8861A-0255-435F-8265-A2D9537A9BD7}">
  <ds:schemaRefs>
    <ds:schemaRef ds:uri="http://schemas.microsoft.com/sharepoint/v3"/>
    <ds:schemaRef ds:uri="http://schemas.openxmlformats.org/package/2006/metadata/core-properties"/>
    <ds:schemaRef ds:uri="http://purl.org/dc/elements/1.1/"/>
    <ds:schemaRef ds:uri="49dba519-dfa3-43e0-9cb3-83f4fce6e253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Company>EKKW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Augustyn, Gunhild</dc:creator>
  <cp:keywords/>
  <dc:description/>
  <cp:lastModifiedBy>Augustyn, Gunhild</cp:lastModifiedBy>
  <cp:revision>2</cp:revision>
  <dcterms:created xsi:type="dcterms:W3CDTF">2020-05-25T07:58:00Z</dcterms:created>
  <dcterms:modified xsi:type="dcterms:W3CDTF">2020-05-25T07:58:00Z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0x0101008E776720A132164A9C7952DEBA1533DB</vt:lpwstr>
  </property>
  <property fmtid="{D5CDD505-2E9C-101B-9397-08002B2CF9AE}" pid="3" name="_dlc_DocIdItemGuid">
    <vt:lpwstr>412ec758-0d3f-42d8-84e6-6694e6bef272</vt:lpwstr>
  </property>
</Properties>
</file>