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0441" w14:textId="1210F505" w:rsidR="006C7859" w:rsidRPr="00D7704A" w:rsidRDefault="00D7704A" w:rsidP="006C7859">
      <w:pPr>
        <w:rPr>
          <w:b/>
          <w:bCs/>
          <w:sz w:val="48"/>
          <w:szCs w:val="48"/>
        </w:rPr>
      </w:pPr>
      <w:r w:rsidRPr="00D7704A">
        <w:rPr>
          <w:b/>
          <w:bCs/>
          <w:sz w:val="48"/>
          <w:szCs w:val="48"/>
        </w:rPr>
        <w:t>Bär und Wiesel</w:t>
      </w:r>
    </w:p>
    <w:p w14:paraId="0929E817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7B96FDB" w14:textId="48D070AD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004F290" w14:textId="0A0252CF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8DA3529" w14:textId="47286C60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6363E3C" w14:textId="16404321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9FE638D" w14:textId="162F9376" w:rsidR="006C7859" w:rsidRDefault="007F1DEC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B2E6E59" wp14:editId="3A38DB8D">
            <wp:simplePos x="0" y="0"/>
            <wp:positionH relativeFrom="margin">
              <wp:align>center</wp:align>
            </wp:positionH>
            <wp:positionV relativeFrom="paragraph">
              <wp:posOffset>15054</wp:posOffset>
            </wp:positionV>
            <wp:extent cx="4848225" cy="4448175"/>
            <wp:effectExtent l="0" t="0" r="9525" b="9525"/>
            <wp:wrapNone/>
            <wp:docPr id="451853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531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3E1DAC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D05164A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73507AC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87435D0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D414EB7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D75C0BC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96FC8AF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072B9FE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C5605A4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B23192E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C89C0D1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BB6FA3A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5AA56EA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2D532AA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8056D90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34903EE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3289A66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7B82C33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F845EA4" w14:textId="77777777" w:rsidR="006C7859" w:rsidRDefault="006C7859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42FA9AB" w14:textId="3F95BDDD" w:rsidR="006C7859" w:rsidRDefault="00471C2D" w:rsidP="006C7859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</w:pPr>
      <w:bookmarkStart w:id="0" w:name="_Hlk199767903"/>
      <w:r>
        <w:rPr>
          <w:rFonts w:asciiTheme="minorHAnsi" w:hAnsiTheme="minorHAnsi" w:cstheme="minorHAnsi"/>
          <w:color w:val="374151"/>
          <w:sz w:val="28"/>
          <w:szCs w:val="28"/>
        </w:rPr>
        <w:t>Bilda</w:t>
      </w:r>
      <w:r w:rsidR="006C7859">
        <w:rPr>
          <w:rFonts w:asciiTheme="minorHAnsi" w:hAnsiTheme="minorHAnsi" w:cstheme="minorHAnsi"/>
          <w:color w:val="374151"/>
          <w:sz w:val="28"/>
          <w:szCs w:val="28"/>
        </w:rPr>
        <w:t>usschnitt</w:t>
      </w:r>
      <w:r w:rsidR="00F35FD0">
        <w:rPr>
          <w:rFonts w:asciiTheme="minorHAnsi" w:hAnsiTheme="minorHAnsi" w:cstheme="minorHAnsi"/>
          <w:color w:val="374151"/>
          <w:sz w:val="28"/>
          <w:szCs w:val="28"/>
        </w:rPr>
        <w:t xml:space="preserve"> </w:t>
      </w:r>
      <w:r w:rsidR="00027E62">
        <w:rPr>
          <w:rFonts w:asciiTheme="minorHAnsi" w:hAnsiTheme="minorHAnsi" w:cstheme="minorHAnsi"/>
          <w:color w:val="374151"/>
          <w:sz w:val="28"/>
          <w:szCs w:val="28"/>
        </w:rPr>
        <w:t>der Doppelseite</w:t>
      </w:r>
      <w:r w:rsidR="00F35FD0">
        <w:rPr>
          <w:rFonts w:asciiTheme="minorHAnsi" w:hAnsiTheme="minorHAnsi" w:cstheme="minorHAnsi"/>
          <w:color w:val="374151"/>
          <w:sz w:val="28"/>
          <w:szCs w:val="28"/>
        </w:rPr>
        <w:t xml:space="preserve"> 12</w:t>
      </w:r>
      <w:r w:rsidR="00027E62">
        <w:rPr>
          <w:rFonts w:asciiTheme="minorHAnsi" w:hAnsiTheme="minorHAnsi" w:cstheme="minorHAnsi"/>
          <w:color w:val="374151"/>
          <w:sz w:val="28"/>
          <w:szCs w:val="28"/>
        </w:rPr>
        <w:t xml:space="preserve"> </w:t>
      </w:r>
      <w:r w:rsidR="007F1DEC">
        <w:rPr>
          <w:rFonts w:asciiTheme="minorHAnsi" w:hAnsiTheme="minorHAnsi" w:cstheme="minorHAnsi"/>
          <w:color w:val="374151"/>
          <w:sz w:val="28"/>
          <w:szCs w:val="28"/>
        </w:rPr>
        <w:t xml:space="preserve">aus: </w:t>
      </w:r>
      <w:r w:rsidR="006C7859">
        <w:rPr>
          <w:rFonts w:asciiTheme="minorHAnsi" w:hAnsiTheme="minorHAnsi" w:cstheme="minorHAnsi"/>
          <w:color w:val="374151"/>
          <w:sz w:val="28"/>
          <w:szCs w:val="28"/>
        </w:rPr>
        <w:t>Morgen bestimme ich! von Jörg Mühle</w:t>
      </w:r>
    </w:p>
    <w:bookmarkEnd w:id="0"/>
    <w:p w14:paraId="2F36DAD1" w14:textId="77777777" w:rsidR="00663464" w:rsidRDefault="00B04655" w:rsidP="00382589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Bär</w:t>
      </w:r>
      <w:r w:rsidR="00663464">
        <w:rPr>
          <w:b/>
          <w:bCs/>
          <w:sz w:val="48"/>
          <w:szCs w:val="48"/>
        </w:rPr>
        <w:t xml:space="preserve"> und Wiesel</w:t>
      </w:r>
    </w:p>
    <w:p w14:paraId="04D5BADF" w14:textId="42B5BD9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66EAB8C" w14:textId="3217C70E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B251B3C" w14:textId="7C7C6568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992A8A9" w14:textId="011CD9FC" w:rsidR="00663464" w:rsidRDefault="00027E62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3F7D4F43" wp14:editId="2512F155">
            <wp:simplePos x="0" y="0"/>
            <wp:positionH relativeFrom="margin">
              <wp:align>center</wp:align>
            </wp:positionH>
            <wp:positionV relativeFrom="paragraph">
              <wp:posOffset>348615</wp:posOffset>
            </wp:positionV>
            <wp:extent cx="6990080" cy="5020310"/>
            <wp:effectExtent l="0" t="5715" r="0" b="0"/>
            <wp:wrapTight wrapText="bothSides">
              <wp:wrapPolygon edited="0">
                <wp:start x="21618" y="25"/>
                <wp:lineTo x="73" y="25"/>
                <wp:lineTo x="73" y="21499"/>
                <wp:lineTo x="21618" y="21499"/>
                <wp:lineTo x="21618" y="25"/>
              </wp:wrapPolygon>
            </wp:wrapTight>
            <wp:docPr id="10111161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1619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90080" cy="502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D2965" w14:textId="0842AE14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309E4E6" w14:textId="1F3736EC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D9F4A42" w14:textId="662ABC69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2F0A5CF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515DC41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2AF6C39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ED7B2E8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3F72CD9" w14:textId="7C4B072A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C804E02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13D8003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F64D265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09E86EB2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4EB5BD6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42EEAEC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6F732D4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465D9B6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25E0E22" w14:textId="77777777" w:rsidR="00663464" w:rsidRDefault="0066346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0284A8D8" w14:textId="77777777" w:rsidR="00637EE1" w:rsidRDefault="00637EE1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E170560" w14:textId="77777777" w:rsidR="00F35734" w:rsidRDefault="00F3573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83A99C6" w14:textId="77777777" w:rsidR="00F35734" w:rsidRDefault="00F3573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81E3713" w14:textId="77777777" w:rsidR="00F35734" w:rsidRDefault="00F35734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F7AB083" w14:textId="488147E0" w:rsidR="00663464" w:rsidRDefault="00F35FD0" w:rsidP="00663464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  <w:r>
        <w:rPr>
          <w:rFonts w:asciiTheme="minorHAnsi" w:hAnsiTheme="minorHAnsi" w:cstheme="minorHAnsi"/>
          <w:color w:val="374151"/>
          <w:sz w:val="28"/>
          <w:szCs w:val="28"/>
        </w:rPr>
        <w:t>Doppelseite 1</w:t>
      </w:r>
      <w:r w:rsidR="00471C2D">
        <w:rPr>
          <w:rFonts w:asciiTheme="minorHAnsi" w:hAnsiTheme="minorHAnsi" w:cstheme="minorHAnsi"/>
          <w:color w:val="374151"/>
          <w:sz w:val="28"/>
          <w:szCs w:val="28"/>
        </w:rPr>
        <w:t>2</w:t>
      </w:r>
      <w:r>
        <w:rPr>
          <w:rFonts w:asciiTheme="minorHAnsi" w:hAnsiTheme="minorHAnsi" w:cstheme="minorHAnsi"/>
          <w:color w:val="374151"/>
          <w:sz w:val="28"/>
          <w:szCs w:val="28"/>
        </w:rPr>
        <w:t xml:space="preserve"> aus:</w:t>
      </w:r>
      <w:r w:rsidR="00637EE1">
        <w:rPr>
          <w:rFonts w:asciiTheme="minorHAnsi" w:hAnsiTheme="minorHAnsi" w:cstheme="minorHAnsi"/>
          <w:color w:val="374151"/>
          <w:sz w:val="28"/>
          <w:szCs w:val="28"/>
        </w:rPr>
        <w:t xml:space="preserve">  Morgen bestimme ich</w:t>
      </w:r>
      <w:r w:rsidR="00F35734">
        <w:rPr>
          <w:rFonts w:asciiTheme="minorHAnsi" w:hAnsiTheme="minorHAnsi" w:cstheme="minorHAnsi"/>
          <w:color w:val="374151"/>
          <w:sz w:val="28"/>
          <w:szCs w:val="28"/>
        </w:rPr>
        <w:t xml:space="preserve">! </w:t>
      </w:r>
      <w:r w:rsidR="00471C2D">
        <w:rPr>
          <w:rFonts w:asciiTheme="minorHAnsi" w:hAnsiTheme="minorHAnsi" w:cstheme="minorHAnsi"/>
          <w:color w:val="374151"/>
          <w:sz w:val="28"/>
          <w:szCs w:val="28"/>
        </w:rPr>
        <w:t>v</w:t>
      </w:r>
      <w:r w:rsidR="00F35734">
        <w:rPr>
          <w:rFonts w:asciiTheme="minorHAnsi" w:hAnsiTheme="minorHAnsi" w:cstheme="minorHAnsi"/>
          <w:color w:val="374151"/>
          <w:sz w:val="28"/>
          <w:szCs w:val="28"/>
        </w:rPr>
        <w:t>on Jörg Mühl</w:t>
      </w:r>
    </w:p>
    <w:p w14:paraId="7583BBF3" w14:textId="7D5A51EF" w:rsidR="006C7859" w:rsidRPr="00D7704A" w:rsidRDefault="00631D2B" w:rsidP="00382589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Der Dachs</w:t>
      </w:r>
    </w:p>
    <w:p w14:paraId="25A3EB6A" w14:textId="61380A8F" w:rsidR="00AA0C72" w:rsidRDefault="00AA0C72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AD4F62A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A8A67F5" w14:textId="794A6EF1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3C05099" w14:textId="7552934D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6869B72" w14:textId="5B9637FD" w:rsidR="00D7704A" w:rsidRDefault="00A73ED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52B126A" wp14:editId="2CEEBC34">
            <wp:simplePos x="0" y="0"/>
            <wp:positionH relativeFrom="margin">
              <wp:align>center</wp:align>
            </wp:positionH>
            <wp:positionV relativeFrom="paragraph">
              <wp:posOffset>117587</wp:posOffset>
            </wp:positionV>
            <wp:extent cx="4643120" cy="4391660"/>
            <wp:effectExtent l="0" t="0" r="5080" b="8890"/>
            <wp:wrapNone/>
            <wp:docPr id="14151111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1112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4739B" w14:textId="4404E236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6624D82" w14:textId="386D7E62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83AB8F6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9F7FFAE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16B4E8F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4E26159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0D6DFE85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2F8C3F3" w14:textId="77777777" w:rsidR="00D7704A" w:rsidRDefault="00D7704A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5889E7C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DDFAF84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9C1AA45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0BEAEFDD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7E5B130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656104C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AA57CC5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5AF0C1AF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DEF8F34" w14:textId="77777777" w:rsidR="00F95A28" w:rsidRDefault="00F95A28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09150393" w14:textId="77777777" w:rsidR="006C7859" w:rsidRDefault="006C7859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EEA32A2" w14:textId="77777777" w:rsidR="00631D2B" w:rsidRDefault="00631D2B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4A0AEE7" w14:textId="77777777" w:rsidR="00A73ED8" w:rsidRDefault="00A73ED8" w:rsidP="007F1DEC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AC24822" w14:textId="52B2FA26" w:rsidR="006C7859" w:rsidRPr="00A73ED8" w:rsidRDefault="00471C2D" w:rsidP="00225108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</w:pPr>
      <w:r>
        <w:rPr>
          <w:rFonts w:asciiTheme="minorHAnsi" w:hAnsiTheme="minorHAnsi" w:cstheme="minorHAnsi"/>
          <w:color w:val="374151"/>
          <w:sz w:val="28"/>
          <w:szCs w:val="28"/>
        </w:rPr>
        <w:t>Bilda</w:t>
      </w:r>
      <w:r w:rsidR="007F1DEC">
        <w:rPr>
          <w:rFonts w:asciiTheme="minorHAnsi" w:hAnsiTheme="minorHAnsi" w:cstheme="minorHAnsi"/>
          <w:color w:val="374151"/>
          <w:sz w:val="28"/>
          <w:szCs w:val="28"/>
        </w:rPr>
        <w:t>usschnitt der Doppelseite 12 aus: Morgen bestimme ich! von Jörg Mühle</w:t>
      </w:r>
    </w:p>
    <w:sectPr w:rsidR="006C7859" w:rsidRPr="00A73ED8" w:rsidSect="008908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68A4" w14:textId="77777777" w:rsidR="00D5454F" w:rsidRDefault="00D5454F" w:rsidP="004E0BC1">
      <w:pPr>
        <w:spacing w:after="0" w:line="240" w:lineRule="auto"/>
      </w:pPr>
      <w:r>
        <w:separator/>
      </w:r>
    </w:p>
  </w:endnote>
  <w:endnote w:type="continuationSeparator" w:id="0">
    <w:p w14:paraId="11638954" w14:textId="77777777" w:rsidR="00D5454F" w:rsidRDefault="00D5454F" w:rsidP="004E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ADB3" w14:textId="77777777" w:rsidR="002B4D2A" w:rsidRDefault="002B4D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9F7D" w14:textId="77777777" w:rsidR="002B4D2A" w:rsidRDefault="002B4D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CCF9" w14:textId="77777777" w:rsidR="002B4D2A" w:rsidRDefault="002B4D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9FD5" w14:textId="77777777" w:rsidR="00D5454F" w:rsidRDefault="00D5454F" w:rsidP="004E0BC1">
      <w:pPr>
        <w:spacing w:after="0" w:line="240" w:lineRule="auto"/>
      </w:pPr>
      <w:r>
        <w:separator/>
      </w:r>
    </w:p>
  </w:footnote>
  <w:footnote w:type="continuationSeparator" w:id="0">
    <w:p w14:paraId="123898BC" w14:textId="77777777" w:rsidR="00D5454F" w:rsidRDefault="00D5454F" w:rsidP="004E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6CB7" w14:textId="77777777" w:rsidR="002B4D2A" w:rsidRDefault="002B4D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2E910DB7" w:rsidR="004E0BC1" w:rsidRPr="006060E2" w:rsidRDefault="004E0BC1" w:rsidP="00003551">
          <w:pPr>
            <w:pStyle w:val="M-Nummer"/>
          </w:pPr>
          <w:r w:rsidRPr="006060E2">
            <w:t>M</w:t>
          </w:r>
          <w:r w:rsidR="00C20CAE">
            <w:t>1</w:t>
          </w:r>
        </w:p>
      </w:tc>
      <w:tc>
        <w:tcPr>
          <w:tcW w:w="9335" w:type="dxa"/>
          <w:vAlign w:val="center"/>
        </w:tcPr>
        <w:p w14:paraId="23E47437" w14:textId="2677BDCC" w:rsidR="004E0BC1" w:rsidRDefault="00D7704A" w:rsidP="00003551">
          <w:pPr>
            <w:pStyle w:val="Titel1"/>
          </w:pPr>
          <w:r>
            <w:t>Bär</w:t>
          </w:r>
          <w:r w:rsidR="006C7859">
            <w:t>,</w:t>
          </w:r>
          <w:r>
            <w:t xml:space="preserve"> Wiesel</w:t>
          </w:r>
          <w:r w:rsidR="006C7859">
            <w:t xml:space="preserve"> und Dachs</w:t>
          </w:r>
        </w:p>
        <w:p w14:paraId="0E4B318F" w14:textId="7591EB02" w:rsidR="004E0BC1" w:rsidRPr="00540A4A" w:rsidRDefault="00FA028E" w:rsidP="00003551">
          <w:pPr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A93D54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 w:rsidR="008D481E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="004E0BC1" w:rsidRPr="00540A4A">
            <w:rPr>
              <w:rFonts w:ascii="Arial" w:hAnsi="Arial" w:cs="Arial"/>
              <w:sz w:val="18"/>
              <w:szCs w:val="18"/>
            </w:rPr>
            <w:t xml:space="preserve">| </w:t>
          </w:r>
          <w:r w:rsidR="000B102D" w:rsidRPr="00540A4A">
            <w:rPr>
              <w:rFonts w:ascii="Arial" w:hAnsi="Arial" w:cs="Arial"/>
              <w:sz w:val="18"/>
              <w:szCs w:val="18"/>
            </w:rPr>
            <w:t>GS</w:t>
          </w:r>
          <w:r w:rsidR="00687C4D" w:rsidRPr="00540A4A">
            <w:rPr>
              <w:rFonts w:ascii="Arial" w:hAnsi="Arial" w:cs="Arial"/>
              <w:sz w:val="18"/>
              <w:szCs w:val="18"/>
            </w:rPr>
            <w:t>, Förderschule</w:t>
          </w:r>
          <w:r w:rsidR="004E0BC1" w:rsidRPr="00540A4A">
            <w:rPr>
              <w:rFonts w:ascii="Arial" w:hAnsi="Arial" w:cs="Arial"/>
              <w:sz w:val="18"/>
              <w:szCs w:val="18"/>
            </w:rPr>
            <w:t xml:space="preserve"> | </w:t>
          </w:r>
          <w:r w:rsidR="00610D93">
            <w:rPr>
              <w:rFonts w:ascii="Arial" w:hAnsi="Arial" w:cs="Arial"/>
              <w:sz w:val="18"/>
              <w:szCs w:val="18"/>
            </w:rPr>
            <w:t xml:space="preserve">Stefanie </w:t>
          </w:r>
          <w:r w:rsidR="000D53DD">
            <w:rPr>
              <w:rFonts w:ascii="Arial" w:hAnsi="Arial" w:cs="Arial"/>
              <w:sz w:val="18"/>
              <w:szCs w:val="18"/>
            </w:rPr>
            <w:t xml:space="preserve">Günthner und </w:t>
          </w:r>
          <w:r w:rsidR="00003551">
            <w:rPr>
              <w:rFonts w:ascii="Arial" w:hAnsi="Arial" w:cs="Arial"/>
              <w:sz w:val="18"/>
              <w:szCs w:val="18"/>
            </w:rPr>
            <w:t>Maren</w:t>
          </w:r>
          <w:r w:rsidR="00540A4A">
            <w:rPr>
              <w:rFonts w:ascii="Arial" w:hAnsi="Arial" w:cs="Arial"/>
              <w:sz w:val="18"/>
              <w:szCs w:val="18"/>
            </w:rPr>
            <w:t xml:space="preserve"> </w:t>
          </w:r>
          <w:r w:rsidR="000B102D" w:rsidRPr="00540A4A">
            <w:rPr>
              <w:rFonts w:ascii="Arial" w:hAnsi="Arial" w:cs="Arial"/>
              <w:sz w:val="18"/>
              <w:szCs w:val="18"/>
            </w:rPr>
            <w:t>Löwe</w:t>
          </w:r>
          <w:r w:rsidR="000D53DD">
            <w:rPr>
              <w:rFonts w:ascii="Arial" w:hAnsi="Arial" w:cs="Arial"/>
              <w:sz w:val="18"/>
              <w:szCs w:val="18"/>
            </w:rPr>
            <w:t xml:space="preserve"> </w:t>
          </w:r>
        </w:p>
      </w:tc>
    </w:tr>
  </w:tbl>
  <w:p w14:paraId="1354DF06" w14:textId="77777777" w:rsidR="004E0BC1" w:rsidRDefault="004E0BC1" w:rsidP="000035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C383" w14:textId="77777777" w:rsidR="002B4D2A" w:rsidRDefault="002B4D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2"/>
  </w:num>
  <w:num w:numId="2" w16cid:durableId="1379084407">
    <w:abstractNumId w:val="3"/>
  </w:num>
  <w:num w:numId="3" w16cid:durableId="1170678638">
    <w:abstractNumId w:val="1"/>
  </w:num>
  <w:num w:numId="4" w16cid:durableId="93228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03551"/>
    <w:rsid w:val="00027E62"/>
    <w:rsid w:val="00041703"/>
    <w:rsid w:val="000543C5"/>
    <w:rsid w:val="0005522C"/>
    <w:rsid w:val="00073D53"/>
    <w:rsid w:val="00081298"/>
    <w:rsid w:val="00086639"/>
    <w:rsid w:val="000B102D"/>
    <w:rsid w:val="000B48B7"/>
    <w:rsid w:val="000C0CA4"/>
    <w:rsid w:val="000D53DD"/>
    <w:rsid w:val="000E50D0"/>
    <w:rsid w:val="001120BF"/>
    <w:rsid w:val="00114465"/>
    <w:rsid w:val="0015177B"/>
    <w:rsid w:val="001570C4"/>
    <w:rsid w:val="00163E5B"/>
    <w:rsid w:val="00165B15"/>
    <w:rsid w:val="001706AB"/>
    <w:rsid w:val="00171BE4"/>
    <w:rsid w:val="00186459"/>
    <w:rsid w:val="001A468B"/>
    <w:rsid w:val="001A61CD"/>
    <w:rsid w:val="001C3333"/>
    <w:rsid w:val="001C4BFD"/>
    <w:rsid w:val="001C6802"/>
    <w:rsid w:val="001E1CA1"/>
    <w:rsid w:val="001F33B2"/>
    <w:rsid w:val="002001D6"/>
    <w:rsid w:val="00224C3E"/>
    <w:rsid w:val="00225108"/>
    <w:rsid w:val="00255D73"/>
    <w:rsid w:val="002675C0"/>
    <w:rsid w:val="00284564"/>
    <w:rsid w:val="002A0BD4"/>
    <w:rsid w:val="002A5241"/>
    <w:rsid w:val="002B4D2A"/>
    <w:rsid w:val="002D7CC6"/>
    <w:rsid w:val="002F29F9"/>
    <w:rsid w:val="003075CD"/>
    <w:rsid w:val="0033240C"/>
    <w:rsid w:val="00335571"/>
    <w:rsid w:val="0034295D"/>
    <w:rsid w:val="0036026F"/>
    <w:rsid w:val="0036257A"/>
    <w:rsid w:val="00377054"/>
    <w:rsid w:val="00382589"/>
    <w:rsid w:val="003A1EE0"/>
    <w:rsid w:val="003C32DF"/>
    <w:rsid w:val="003E7F38"/>
    <w:rsid w:val="003F0EAB"/>
    <w:rsid w:val="0042476F"/>
    <w:rsid w:val="00434F06"/>
    <w:rsid w:val="004357EC"/>
    <w:rsid w:val="0045049D"/>
    <w:rsid w:val="00454CF2"/>
    <w:rsid w:val="00466975"/>
    <w:rsid w:val="00471C2D"/>
    <w:rsid w:val="00485098"/>
    <w:rsid w:val="004A4C9E"/>
    <w:rsid w:val="004C3F86"/>
    <w:rsid w:val="004D0021"/>
    <w:rsid w:val="004E0BC1"/>
    <w:rsid w:val="00536FF2"/>
    <w:rsid w:val="00540A4A"/>
    <w:rsid w:val="0055765D"/>
    <w:rsid w:val="00574C06"/>
    <w:rsid w:val="005C340D"/>
    <w:rsid w:val="005C492F"/>
    <w:rsid w:val="005D115F"/>
    <w:rsid w:val="005F02C5"/>
    <w:rsid w:val="00603055"/>
    <w:rsid w:val="00610D93"/>
    <w:rsid w:val="00614E3D"/>
    <w:rsid w:val="00627A54"/>
    <w:rsid w:val="00631D2B"/>
    <w:rsid w:val="00637EE1"/>
    <w:rsid w:val="00647192"/>
    <w:rsid w:val="00647F5F"/>
    <w:rsid w:val="00663464"/>
    <w:rsid w:val="00663C86"/>
    <w:rsid w:val="006651C2"/>
    <w:rsid w:val="00684370"/>
    <w:rsid w:val="00687C4D"/>
    <w:rsid w:val="0069290C"/>
    <w:rsid w:val="006C7859"/>
    <w:rsid w:val="006E65D3"/>
    <w:rsid w:val="006F01F8"/>
    <w:rsid w:val="006F2519"/>
    <w:rsid w:val="00721099"/>
    <w:rsid w:val="0073160B"/>
    <w:rsid w:val="00733F79"/>
    <w:rsid w:val="00742100"/>
    <w:rsid w:val="00770607"/>
    <w:rsid w:val="00793982"/>
    <w:rsid w:val="00796CA6"/>
    <w:rsid w:val="007A6640"/>
    <w:rsid w:val="007C649E"/>
    <w:rsid w:val="007C6C10"/>
    <w:rsid w:val="007D54C4"/>
    <w:rsid w:val="007E23A3"/>
    <w:rsid w:val="007F1DEC"/>
    <w:rsid w:val="00803C42"/>
    <w:rsid w:val="008608DC"/>
    <w:rsid w:val="00862760"/>
    <w:rsid w:val="0086545C"/>
    <w:rsid w:val="008908A2"/>
    <w:rsid w:val="008A29C9"/>
    <w:rsid w:val="008A5E98"/>
    <w:rsid w:val="008B73DF"/>
    <w:rsid w:val="008D2BBD"/>
    <w:rsid w:val="008D481E"/>
    <w:rsid w:val="008E370E"/>
    <w:rsid w:val="008E699A"/>
    <w:rsid w:val="008F0C5E"/>
    <w:rsid w:val="009329CF"/>
    <w:rsid w:val="00942EDA"/>
    <w:rsid w:val="00966C88"/>
    <w:rsid w:val="00995AE2"/>
    <w:rsid w:val="009A68AF"/>
    <w:rsid w:val="009B2115"/>
    <w:rsid w:val="009B4115"/>
    <w:rsid w:val="009C5CE3"/>
    <w:rsid w:val="009D54BE"/>
    <w:rsid w:val="009F05D5"/>
    <w:rsid w:val="009F2569"/>
    <w:rsid w:val="009F448C"/>
    <w:rsid w:val="00A02E6B"/>
    <w:rsid w:val="00A14546"/>
    <w:rsid w:val="00A3564F"/>
    <w:rsid w:val="00A6791E"/>
    <w:rsid w:val="00A73EB0"/>
    <w:rsid w:val="00A73ED8"/>
    <w:rsid w:val="00A764A4"/>
    <w:rsid w:val="00A822DB"/>
    <w:rsid w:val="00A93D54"/>
    <w:rsid w:val="00A97DEA"/>
    <w:rsid w:val="00AA0C72"/>
    <w:rsid w:val="00AA7409"/>
    <w:rsid w:val="00AD6ABF"/>
    <w:rsid w:val="00AE5CA9"/>
    <w:rsid w:val="00B01C93"/>
    <w:rsid w:val="00B04655"/>
    <w:rsid w:val="00B35AAE"/>
    <w:rsid w:val="00B36FAC"/>
    <w:rsid w:val="00B52466"/>
    <w:rsid w:val="00B63C57"/>
    <w:rsid w:val="00B64DBD"/>
    <w:rsid w:val="00B76374"/>
    <w:rsid w:val="00BB7B61"/>
    <w:rsid w:val="00BF2B59"/>
    <w:rsid w:val="00BF4874"/>
    <w:rsid w:val="00BF4AE0"/>
    <w:rsid w:val="00BF4F10"/>
    <w:rsid w:val="00C0363A"/>
    <w:rsid w:val="00C07310"/>
    <w:rsid w:val="00C11D72"/>
    <w:rsid w:val="00C20CAE"/>
    <w:rsid w:val="00C3366C"/>
    <w:rsid w:val="00C55E88"/>
    <w:rsid w:val="00C67F2F"/>
    <w:rsid w:val="00C71BDB"/>
    <w:rsid w:val="00C96FB7"/>
    <w:rsid w:val="00CD3AB4"/>
    <w:rsid w:val="00CF3A05"/>
    <w:rsid w:val="00CF79DF"/>
    <w:rsid w:val="00D24204"/>
    <w:rsid w:val="00D5454F"/>
    <w:rsid w:val="00D55DC0"/>
    <w:rsid w:val="00D57DBB"/>
    <w:rsid w:val="00D63E2E"/>
    <w:rsid w:val="00D7704A"/>
    <w:rsid w:val="00D77A03"/>
    <w:rsid w:val="00D84239"/>
    <w:rsid w:val="00D87D73"/>
    <w:rsid w:val="00DB4D11"/>
    <w:rsid w:val="00DD0257"/>
    <w:rsid w:val="00DD6640"/>
    <w:rsid w:val="00DE16F0"/>
    <w:rsid w:val="00E0232B"/>
    <w:rsid w:val="00E0530C"/>
    <w:rsid w:val="00E141AD"/>
    <w:rsid w:val="00E32A4F"/>
    <w:rsid w:val="00E344A7"/>
    <w:rsid w:val="00E44736"/>
    <w:rsid w:val="00E47860"/>
    <w:rsid w:val="00E51994"/>
    <w:rsid w:val="00E66B90"/>
    <w:rsid w:val="00E67DB9"/>
    <w:rsid w:val="00E7794A"/>
    <w:rsid w:val="00E83509"/>
    <w:rsid w:val="00EA60E6"/>
    <w:rsid w:val="00ED447E"/>
    <w:rsid w:val="00EE139B"/>
    <w:rsid w:val="00EE27D9"/>
    <w:rsid w:val="00EE39B7"/>
    <w:rsid w:val="00EE4DE4"/>
    <w:rsid w:val="00EE65CE"/>
    <w:rsid w:val="00F30DC8"/>
    <w:rsid w:val="00F35734"/>
    <w:rsid w:val="00F35FD0"/>
    <w:rsid w:val="00F83369"/>
    <w:rsid w:val="00F85637"/>
    <w:rsid w:val="00F95A28"/>
    <w:rsid w:val="00FA028E"/>
    <w:rsid w:val="00FA3D18"/>
    <w:rsid w:val="00FA7DC6"/>
    <w:rsid w:val="00FB65AE"/>
    <w:rsid w:val="00FE19FD"/>
    <w:rsid w:val="43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customXml/itemProps3.xml><?xml version="1.0" encoding="utf-8"?>
<ds:datastoreItem xmlns:ds="http://schemas.openxmlformats.org/officeDocument/2006/customXml" ds:itemID="{09FE72E3-A661-4F08-B753-DAE105E46C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</Words>
  <Characters>280</Characters>
  <Application>Microsoft Office Word</Application>
  <DocSecurity>0</DocSecurity>
  <Lines>2</Lines>
  <Paragraphs>1</Paragraphs>
  <ScaleCrop>false</ScaleCrop>
  <Company>EKKW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Ruth Bittner</cp:lastModifiedBy>
  <cp:revision>3</cp:revision>
  <dcterms:created xsi:type="dcterms:W3CDTF">2025-06-11T13:24:00Z</dcterms:created>
  <dcterms:modified xsi:type="dcterms:W3CDTF">2025-06-11T13:25:00Z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