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CE6D" w14:textId="77FCF60C" w:rsidR="003A3287" w:rsidRPr="00B71338" w:rsidRDefault="00B71338">
      <w:pPr>
        <w:rPr>
          <w:sz w:val="28"/>
          <w:szCs w:val="28"/>
        </w:rPr>
      </w:pPr>
      <w:r w:rsidRPr="00B71338">
        <w:rPr>
          <w:sz w:val="28"/>
          <w:szCs w:val="28"/>
          <w:highlight w:val="lightGray"/>
        </w:rPr>
        <w:t>M 5b</w:t>
      </w:r>
      <w:r w:rsidRPr="00B713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71338">
        <w:rPr>
          <w:sz w:val="28"/>
          <w:szCs w:val="28"/>
        </w:rPr>
        <w:t xml:space="preserve"> </w:t>
      </w:r>
      <w:r w:rsidR="003A3287" w:rsidRPr="00B71338">
        <w:rPr>
          <w:sz w:val="28"/>
          <w:szCs w:val="28"/>
        </w:rPr>
        <w:t xml:space="preserve">1. Füllen Sie die Sprechblasen aus. </w:t>
      </w:r>
    </w:p>
    <w:p w14:paraId="1D9CD091" w14:textId="58406E20" w:rsidR="001652EB" w:rsidRPr="00B71338" w:rsidRDefault="003A3287">
      <w:pPr>
        <w:rPr>
          <w:sz w:val="28"/>
          <w:szCs w:val="28"/>
        </w:rPr>
      </w:pPr>
      <w:r w:rsidRPr="00B71338">
        <w:rPr>
          <w:sz w:val="28"/>
          <w:szCs w:val="28"/>
        </w:rPr>
        <w:t xml:space="preserve">2. </w:t>
      </w:r>
      <w:r w:rsidR="005167B1" w:rsidRPr="00B71338">
        <w:rPr>
          <w:sz w:val="28"/>
          <w:szCs w:val="28"/>
        </w:rPr>
        <w:t xml:space="preserve">Schneiden Sie die Bilder aus und bringen Sie diese </w:t>
      </w:r>
      <w:r w:rsidR="001652EB" w:rsidRPr="00B71338">
        <w:rPr>
          <w:sz w:val="28"/>
          <w:szCs w:val="28"/>
        </w:rPr>
        <w:t>in die richtige Reihenfolge.</w:t>
      </w:r>
    </w:p>
    <w:p w14:paraId="79B4B505" w14:textId="735E58D5" w:rsidR="006D639A" w:rsidRDefault="006D639A">
      <w:r>
        <w:rPr>
          <w:noProof/>
        </w:rPr>
        <w:drawing>
          <wp:inline distT="0" distB="0" distL="0" distR="0" wp14:anchorId="4155E2D2" wp14:editId="5031EAC0">
            <wp:extent cx="1190026" cy="186291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5176" cy="19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F22B2">
        <w:t xml:space="preserve">                      </w:t>
      </w:r>
      <w:r>
        <w:t xml:space="preserve">  </w:t>
      </w:r>
      <w:r>
        <w:rPr>
          <w:noProof/>
        </w:rPr>
        <w:drawing>
          <wp:inline distT="0" distB="0" distL="0" distR="0" wp14:anchorId="129350A6" wp14:editId="240552AB">
            <wp:extent cx="1454247" cy="1388375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1765" cy="143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6F22B2">
        <w:t xml:space="preserve">                </w:t>
      </w:r>
      <w:r>
        <w:t xml:space="preserve">    </w:t>
      </w:r>
      <w:r>
        <w:rPr>
          <w:noProof/>
        </w:rPr>
        <w:drawing>
          <wp:inline distT="0" distB="0" distL="0" distR="0" wp14:anchorId="000A2B7D" wp14:editId="1F3F09E9">
            <wp:extent cx="1503865" cy="1787857"/>
            <wp:effectExtent l="0" t="0" r="127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4038" cy="182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1B2EDBB" w14:textId="62079ACE" w:rsidR="00F27304" w:rsidRDefault="00BD2E2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9B115" wp14:editId="58CAC80C">
                <wp:simplePos x="0" y="0"/>
                <wp:positionH relativeFrom="margin">
                  <wp:align>left</wp:align>
                </wp:positionH>
                <wp:positionV relativeFrom="paragraph">
                  <wp:posOffset>577215</wp:posOffset>
                </wp:positionV>
                <wp:extent cx="1130300" cy="1016000"/>
                <wp:effectExtent l="38100" t="38100" r="50800" b="5080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1016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56174" id="Gerader Verbinde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.45pt" to="89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DF8CF" wp14:editId="38E23D89">
                <wp:simplePos x="0" y="0"/>
                <wp:positionH relativeFrom="margin">
                  <wp:align>left</wp:align>
                </wp:positionH>
                <wp:positionV relativeFrom="paragraph">
                  <wp:posOffset>615315</wp:posOffset>
                </wp:positionV>
                <wp:extent cx="1073150" cy="1003300"/>
                <wp:effectExtent l="38100" t="38100" r="31750" b="444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0" cy="100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4B6F" id="Gerader Verbinde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.45pt" to="84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" strokecolor="black [3213]" strokeweight="6pt">
                <v:stroke joinstyle="miter"/>
                <w10:wrap anchorx="margin"/>
              </v:line>
            </w:pict>
          </mc:Fallback>
        </mc:AlternateContent>
      </w:r>
      <w:r w:rsidR="006D639A">
        <w:rPr>
          <w:noProof/>
        </w:rPr>
        <w:drawing>
          <wp:inline distT="0" distB="0" distL="0" distR="0" wp14:anchorId="23F9FCC8" wp14:editId="2A4D72BB">
            <wp:extent cx="1202513" cy="1385248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2395" cy="14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39A">
        <w:t xml:space="preserve">   </w:t>
      </w:r>
      <w:r w:rsidR="006F22B2">
        <w:rPr>
          <w:noProof/>
        </w:rPr>
        <w:t xml:space="preserve">              </w:t>
      </w:r>
      <w:r w:rsidR="006D639A">
        <w:rPr>
          <w:noProof/>
        </w:rPr>
        <w:drawing>
          <wp:inline distT="0" distB="0" distL="0" distR="0" wp14:anchorId="0E42622D" wp14:editId="072159C5">
            <wp:extent cx="2483893" cy="1788403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3089" cy="180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39A">
        <w:t xml:space="preserve">   </w:t>
      </w:r>
      <w:r w:rsidR="006F22B2">
        <w:rPr>
          <w:noProof/>
        </w:rPr>
        <w:t xml:space="preserve">            </w:t>
      </w:r>
      <w:r w:rsidR="006F22B2">
        <w:rPr>
          <w:noProof/>
        </w:rPr>
        <w:drawing>
          <wp:inline distT="0" distB="0" distL="0" distR="0" wp14:anchorId="7072225E" wp14:editId="659D6BA1">
            <wp:extent cx="1262418" cy="166328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8735" cy="168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F0D0" w14:textId="055C92CF" w:rsidR="006D639A" w:rsidRDefault="006D639A"/>
    <w:p w14:paraId="2D9839A3" w14:textId="5FC68795" w:rsidR="006F22B2" w:rsidRDefault="006D639A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22FC4C5A" wp14:editId="19E833A7">
            <wp:extent cx="1634540" cy="1583140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4779" cy="16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CE7BB4">
        <w:t xml:space="preserve">     </w:t>
      </w:r>
      <w:r w:rsidR="002A64DC">
        <w:t xml:space="preserve">    </w:t>
      </w:r>
      <w:r w:rsidR="006F22B2">
        <w:t xml:space="preserve">     </w:t>
      </w:r>
      <w:r w:rsidR="002A64DC">
        <w:t xml:space="preserve"> </w:t>
      </w:r>
      <w:r>
        <w:t xml:space="preserve"> </w:t>
      </w:r>
      <w:r w:rsidR="002A64DC">
        <w:t xml:space="preserve"> </w:t>
      </w:r>
      <w:r w:rsidR="006F22B2">
        <w:rPr>
          <w:noProof/>
        </w:rPr>
        <w:drawing>
          <wp:inline distT="0" distB="0" distL="0" distR="0" wp14:anchorId="1229E363" wp14:editId="6C051438">
            <wp:extent cx="1876567" cy="161965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1614" cy="166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2B2">
        <w:rPr>
          <w:noProof/>
        </w:rPr>
        <w:t xml:space="preserve">  </w:t>
      </w:r>
      <w:r w:rsidR="00CE7BB4">
        <w:rPr>
          <w:noProof/>
        </w:rPr>
        <w:t xml:space="preserve">              </w:t>
      </w:r>
      <w:r w:rsidR="006F22B2">
        <w:rPr>
          <w:noProof/>
        </w:rPr>
        <w:t xml:space="preserve">     </w:t>
      </w:r>
      <w:r w:rsidR="006F22B2">
        <w:rPr>
          <w:noProof/>
        </w:rPr>
        <w:drawing>
          <wp:inline distT="0" distB="0" distL="0" distR="0" wp14:anchorId="1BDF944A" wp14:editId="5CDA94F8">
            <wp:extent cx="1034436" cy="1369325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685" cy="143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6B9B" w14:textId="7EA7987A" w:rsidR="006D639A" w:rsidRDefault="00CE7BB4">
      <w:r>
        <w:rPr>
          <w:noProof/>
        </w:rPr>
        <w:drawing>
          <wp:anchor distT="0" distB="0" distL="114300" distR="114300" simplePos="0" relativeHeight="251665408" behindDoc="0" locked="0" layoutInCell="1" allowOverlap="1" wp14:anchorId="3A99E824" wp14:editId="3C259E5A">
            <wp:simplePos x="0" y="0"/>
            <wp:positionH relativeFrom="column">
              <wp:posOffset>4191000</wp:posOffset>
            </wp:positionH>
            <wp:positionV relativeFrom="paragraph">
              <wp:posOffset>118745</wp:posOffset>
            </wp:positionV>
            <wp:extent cx="446405" cy="182245"/>
            <wp:effectExtent l="0" t="0" r="0" b="8255"/>
            <wp:wrapThrough wrapText="bothSides">
              <wp:wrapPolygon edited="0">
                <wp:start x="0" y="0"/>
                <wp:lineTo x="0" y="20321"/>
                <wp:lineTo x="20279" y="20321"/>
                <wp:lineTo x="20279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EA0BC4" wp14:editId="7E2C0D82">
            <wp:simplePos x="0" y="0"/>
            <wp:positionH relativeFrom="column">
              <wp:posOffset>774700</wp:posOffset>
            </wp:positionH>
            <wp:positionV relativeFrom="paragraph">
              <wp:posOffset>1153795</wp:posOffset>
            </wp:positionV>
            <wp:extent cx="447675" cy="169545"/>
            <wp:effectExtent l="0" t="0" r="9525" b="1905"/>
            <wp:wrapThrough wrapText="bothSides">
              <wp:wrapPolygon edited="0">
                <wp:start x="0" y="0"/>
                <wp:lineTo x="0" y="19416"/>
                <wp:lineTo x="21140" y="19416"/>
                <wp:lineTo x="21140" y="0"/>
                <wp:lineTo x="0" y="0"/>
              </wp:wrapPolygon>
            </wp:wrapThrough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22B2">
        <w:rPr>
          <w:noProof/>
        </w:rPr>
        <w:drawing>
          <wp:anchor distT="0" distB="0" distL="114300" distR="114300" simplePos="0" relativeHeight="251663360" behindDoc="0" locked="0" layoutInCell="1" allowOverlap="1" wp14:anchorId="465C5397" wp14:editId="1A8F068A">
            <wp:simplePos x="0" y="0"/>
            <wp:positionH relativeFrom="column">
              <wp:posOffset>3511550</wp:posOffset>
            </wp:positionH>
            <wp:positionV relativeFrom="paragraph">
              <wp:posOffset>1642745</wp:posOffset>
            </wp:positionV>
            <wp:extent cx="192405" cy="300990"/>
            <wp:effectExtent l="0" t="0" r="0" b="3810"/>
            <wp:wrapThrough wrapText="bothSides">
              <wp:wrapPolygon edited="0">
                <wp:start x="0" y="0"/>
                <wp:lineTo x="0" y="20506"/>
                <wp:lineTo x="19248" y="20506"/>
                <wp:lineTo x="19248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2B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CD0F33" wp14:editId="1932C492">
                <wp:simplePos x="0" y="0"/>
                <wp:positionH relativeFrom="column">
                  <wp:posOffset>3473450</wp:posOffset>
                </wp:positionH>
                <wp:positionV relativeFrom="paragraph">
                  <wp:posOffset>1604645</wp:posOffset>
                </wp:positionV>
                <wp:extent cx="2251710" cy="1186815"/>
                <wp:effectExtent l="0" t="0" r="15240" b="299085"/>
                <wp:wrapNone/>
                <wp:docPr id="13" name="Sprechblase: rechtecki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1710" cy="1186815"/>
                        </a:xfrm>
                        <a:prstGeom prst="wedgeRectCallout">
                          <a:avLst>
                            <a:gd name="adj1" fmla="val -30396"/>
                            <a:gd name="adj2" fmla="val 722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CCBC6" w14:textId="213A6275" w:rsidR="006F22B2" w:rsidRDefault="006F22B2" w:rsidP="006F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0F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13" o:spid="_x0000_s1026" type="#_x0000_t61" style="position:absolute;margin-left:273.5pt;margin-top:126.35pt;width:177.3pt;height:93.45pt;flip:x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" adj="4234,26411" fillcolor="white [3212]" strokecolor="black [3213]" strokeweight="1pt">
                <v:textbox>
                  <w:txbxContent>
                    <w:p w14:paraId="3CECCBC6" w14:textId="213A6275" w:rsidR="006F22B2" w:rsidRDefault="006F22B2" w:rsidP="006F22B2"/>
                  </w:txbxContent>
                </v:textbox>
              </v:shape>
            </w:pict>
          </mc:Fallback>
        </mc:AlternateContent>
      </w:r>
      <w:r w:rsidR="006F22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E64E6" wp14:editId="6850C20F">
                <wp:simplePos x="0" y="0"/>
                <wp:positionH relativeFrom="column">
                  <wp:posOffset>3688715</wp:posOffset>
                </wp:positionH>
                <wp:positionV relativeFrom="paragraph">
                  <wp:posOffset>22860</wp:posOffset>
                </wp:positionV>
                <wp:extent cx="2210937" cy="1057701"/>
                <wp:effectExtent l="19050" t="19050" r="37465" b="180975"/>
                <wp:wrapNone/>
                <wp:docPr id="12" name="Sprechblas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1057701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EF0A4" w14:textId="7DA9D73F" w:rsidR="006F22B2" w:rsidRDefault="006F22B2" w:rsidP="006F22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7E64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2" o:spid="_x0000_s1027" type="#_x0000_t63" style="position:absolute;margin-left:290.45pt;margin-top:1.8pt;width:174.1pt;height:8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" adj="6300,24300" fillcolor="white [3212]" strokecolor="black [3213]" strokeweight="1pt">
                <v:textbox>
                  <w:txbxContent>
                    <w:p w14:paraId="4E0EF0A4" w14:textId="7DA9D73F" w:rsidR="006F22B2" w:rsidRDefault="006F22B2" w:rsidP="006F22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22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A6BF3" wp14:editId="6A0E36A3">
                <wp:simplePos x="0" y="0"/>
                <wp:positionH relativeFrom="column">
                  <wp:posOffset>354330</wp:posOffset>
                </wp:positionH>
                <wp:positionV relativeFrom="paragraph">
                  <wp:posOffset>1035050</wp:posOffset>
                </wp:positionV>
                <wp:extent cx="2210937" cy="1057701"/>
                <wp:effectExtent l="19050" t="19050" r="37465" b="180975"/>
                <wp:wrapNone/>
                <wp:docPr id="11" name="Sprechblas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1057701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8F785" w14:textId="00757259" w:rsidR="00837E1A" w:rsidRDefault="00837E1A" w:rsidP="00837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A6BF3" id="Sprechblase: oval 11" o:spid="_x0000_s1028" type="#_x0000_t63" style="position:absolute;margin-left:27.9pt;margin-top:81.5pt;width:174.1pt;height:8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" adj="6300,24300" fillcolor="white [3212]" strokecolor="black [3213]" strokeweight="1pt">
                <v:textbox>
                  <w:txbxContent>
                    <w:p w14:paraId="1DE8F785" w14:textId="00757259" w:rsidR="00837E1A" w:rsidRDefault="00837E1A" w:rsidP="00837E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22B2">
        <w:rPr>
          <w:noProof/>
        </w:rPr>
        <w:drawing>
          <wp:inline distT="0" distB="0" distL="0" distR="0" wp14:anchorId="6755FEC5" wp14:editId="3CAD9138">
            <wp:extent cx="2261480" cy="927100"/>
            <wp:effectExtent l="0" t="0" r="571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6163" cy="9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2B2">
        <w:t xml:space="preserve"> </w:t>
      </w:r>
      <w:r w:rsidR="006F22B2">
        <w:rPr>
          <w:noProof/>
        </w:rPr>
        <w:t xml:space="preserve">                   </w:t>
      </w:r>
    </w:p>
    <w:sectPr w:rsidR="006D639A" w:rsidSect="00F27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04"/>
    <w:rsid w:val="001652EB"/>
    <w:rsid w:val="00185F71"/>
    <w:rsid w:val="002A64DC"/>
    <w:rsid w:val="003A3287"/>
    <w:rsid w:val="005167B1"/>
    <w:rsid w:val="006D639A"/>
    <w:rsid w:val="006F22B2"/>
    <w:rsid w:val="00837E1A"/>
    <w:rsid w:val="00B71338"/>
    <w:rsid w:val="00BC5598"/>
    <w:rsid w:val="00BD2E22"/>
    <w:rsid w:val="00CE7BB4"/>
    <w:rsid w:val="00F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9D8F"/>
  <w15:chartTrackingRefBased/>
  <w15:docId w15:val="{F56FB252-9C1B-4258-806C-5ACECA3E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FQENHAJUXFP4-1081285250-12853</_dlc_DocId>
    <_dlc_DocIdUrl xmlns="49dba519-dfa3-43e0-9cb3-83f4fce6e253">
      <Url>http://intranet/bereiche/RPI/RPI_Darmstadt/_layouts/15/DocIdRedir.aspx?ID=FQENHAJUXFP4-1081285250-12853</Url>
      <Description>FQENHAJUXFP4-1081285250-12853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CDEE01-4760-41E6-9FBB-0EC72CBA5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43DDB-E2F6-4078-AB19-9267832348C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995036-CD85-46DD-93FD-668F69B36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6B641-10EF-4C1E-A8EE-40A5DDD495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12</cp:revision>
  <cp:lastPrinted>2019-09-16T12:01:00Z</cp:lastPrinted>
  <dcterms:created xsi:type="dcterms:W3CDTF">2019-09-16T11:35:00Z</dcterms:created>
  <dcterms:modified xsi:type="dcterms:W3CDTF">2019-09-16T12:59:00Z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6100e970-d69e-4afa-b45c-e800a1455918</vt:lpwstr>
  </property>
</Properties>
</file>